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CF" w:rsidRDefault="001B35C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1B35CF" w:rsidRDefault="001B3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35CF" w:rsidRDefault="001B35CF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1B35CF" w:rsidRDefault="00A92DAA">
      <w:pPr>
        <w:spacing w:before="73"/>
        <w:ind w:left="261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pacing w:val="4"/>
          <w:sz w:val="20"/>
        </w:rPr>
        <w:t>Tana</w:t>
      </w:r>
      <w:proofErr w:type="spellEnd"/>
      <w:r>
        <w:rPr>
          <w:rFonts w:ascii="Arial"/>
          <w:b/>
          <w:spacing w:val="-19"/>
          <w:sz w:val="20"/>
        </w:rPr>
        <w:t xml:space="preserve"> </w:t>
      </w:r>
      <w:r>
        <w:rPr>
          <w:rFonts w:ascii="Arial"/>
          <w:b/>
          <w:spacing w:val="2"/>
          <w:sz w:val="20"/>
        </w:rPr>
        <w:t>River</w:t>
      </w:r>
      <w:r>
        <w:rPr>
          <w:rFonts w:ascii="Arial"/>
          <w:b/>
          <w:spacing w:val="-20"/>
          <w:sz w:val="20"/>
        </w:rPr>
        <w:t xml:space="preserve"> </w:t>
      </w:r>
      <w:r>
        <w:rPr>
          <w:rFonts w:ascii="Arial"/>
          <w:b/>
          <w:spacing w:val="4"/>
          <w:sz w:val="20"/>
        </w:rPr>
        <w:t>Annual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pacing w:val="2"/>
          <w:sz w:val="20"/>
        </w:rPr>
        <w:t>Fishery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pacing w:val="3"/>
          <w:sz w:val="20"/>
        </w:rPr>
        <w:t>Landing</w:t>
      </w:r>
    </w:p>
    <w:p w:rsidR="001B35CF" w:rsidRDefault="001B35CF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:rsidR="001B35CF" w:rsidRDefault="00A92DAA">
      <w:pPr>
        <w:pStyle w:val="BodyText"/>
        <w:spacing w:before="83"/>
        <w:ind w:right="6168"/>
        <w:jc w:val="center"/>
      </w:pPr>
      <w:r>
        <w:pict>
          <v:group id="_x0000_s1031" style="position:absolute;left:0;text-align:left;margin-left:208.6pt;margin-top:5.85pt;width:233.2pt;height:88.05pt;z-index:1312;mso-position-horizontal-relative:page" coordorigin="4172,117" coordsize="4664,1761">
            <v:group id="_x0000_s1104" style="position:absolute;left:4568;top:629;width:466;height:933" coordorigin="4568,629" coordsize="466,933">
              <v:shape id="_x0000_s1105" style="position:absolute;left:4568;top:629;width:466;height:933" coordorigin="4568,629" coordsize="466,933" path="m4568,1562r466,l5034,629r-466,l4568,1562xe" fillcolor="#9a9aff" stroked="f">
                <v:path arrowok="t"/>
              </v:shape>
            </v:group>
            <v:group id="_x0000_s1102" style="position:absolute;left:4568;top:629;width:466;height:933" coordorigin="4568,629" coordsize="466,933">
              <v:shape id="_x0000_s1103" style="position:absolute;left:4568;top:629;width:466;height:933" coordorigin="4568,629" coordsize="466,933" path="m4568,629r466,l5034,1562r-466,l4568,629e" filled="f" strokeweight=".15206mm">
                <v:path arrowok="t"/>
              </v:shape>
            </v:group>
            <v:group id="_x0000_s1100" style="position:absolute;left:5723;top:578;width:466;height:984" coordorigin="5723,578" coordsize="466,984">
              <v:shape id="_x0000_s1101" style="position:absolute;left:5723;top:578;width:466;height:984" coordorigin="5723,578" coordsize="466,984" path="m5723,1562r465,l6188,578r-465,l5723,1562xe" fillcolor="#9a9aff" stroked="f">
                <v:path arrowok="t"/>
              </v:shape>
            </v:group>
            <v:group id="_x0000_s1098" style="position:absolute;left:5723;top:578;width:466;height:984" coordorigin="5723,578" coordsize="466,984">
              <v:shape id="_x0000_s1099" style="position:absolute;left:5723;top:578;width:466;height:984" coordorigin="5723,578" coordsize="466,984" path="m5723,578r465,l6188,1562r-465,l5723,578e" filled="f" strokeweight=".15206mm">
                <v:path arrowok="t"/>
              </v:shape>
            </v:group>
            <v:group id="_x0000_s1096" style="position:absolute;left:6878;top:353;width:456;height:1209" coordorigin="6878,353" coordsize="456,1209">
              <v:shape id="_x0000_s1097" style="position:absolute;left:6878;top:353;width:456;height:1209" coordorigin="6878,353" coordsize="456,1209" path="m6878,1562r456,l7334,353r-456,l6878,1562xe" fillcolor="#9a9aff" stroked="f">
                <v:path arrowok="t"/>
              </v:shape>
            </v:group>
            <v:group id="_x0000_s1094" style="position:absolute;left:6878;top:353;width:456;height:1209" coordorigin="6878,353" coordsize="456,1209">
              <v:shape id="_x0000_s1095" style="position:absolute;left:6878;top:353;width:456;height:1209" coordorigin="6878,353" coordsize="456,1209" path="m6878,353r456,l7334,1562r-456,l6878,353e" filled="f" strokeweight=".15206mm">
                <v:path arrowok="t"/>
              </v:shape>
            </v:group>
            <v:group id="_x0000_s1092" style="position:absolute;left:8024;top:586;width:465;height:976" coordorigin="8024,586" coordsize="465,976">
              <v:shape id="_x0000_s1093" style="position:absolute;left:8024;top:586;width:465;height:976" coordorigin="8024,586" coordsize="465,976" path="m8024,1562r465,l8489,586r-465,l8024,1562xe" fillcolor="#9a9aff" stroked="f">
                <v:path arrowok="t"/>
              </v:shape>
            </v:group>
            <v:group id="_x0000_s1090" style="position:absolute;left:8024;top:586;width:465;height:976" coordorigin="8024,586" coordsize="465,976">
              <v:shape id="_x0000_s1091" style="position:absolute;left:8024;top:586;width:465;height:976" coordorigin="8024,586" coordsize="465,976" path="m8024,586r465,l8489,1562r-465,l8024,586xe" filled="f" strokeweight=".15206mm">
                <v:path arrowok="t"/>
              </v:shape>
            </v:group>
            <v:group id="_x0000_s1088" style="position:absolute;left:4224;top:180;width:2;height:1433" coordorigin="4224,180" coordsize="2,1433">
              <v:shape id="_x0000_s1089" style="position:absolute;left:4224;top:180;width:2;height:1433" coordorigin="4224,180" coordsize="0,1433" path="m4224,180r,1433e" filled="f" strokeweight=".06pt">
                <v:path arrowok="t"/>
              </v:shape>
            </v:group>
            <v:group id="_x0000_s1086" style="position:absolute;left:4172;top:1562;width:4662;height:2" coordorigin="4172,1562" coordsize="4662,2">
              <v:shape id="_x0000_s1087" style="position:absolute;left:4172;top:1562;width:4662;height:2" coordorigin="4172,1562" coordsize="4662,0" path="m4172,1562r4662,e" filled="f" strokeweight=".06pt">
                <v:path arrowok="t"/>
              </v:shape>
            </v:group>
            <v:group id="_x0000_s1084" style="position:absolute;left:4172;top:1362;width:52;height:2" coordorigin="4172,1362" coordsize="52,2">
              <v:shape id="_x0000_s1085" style="position:absolute;left:4172;top:1362;width:52;height:2" coordorigin="4172,1362" coordsize="52,0" path="m4172,1362r52,e" filled="f" strokeweight=".06pt">
                <v:path arrowok="t"/>
              </v:shape>
            </v:group>
            <v:group id="_x0000_s1082" style="position:absolute;left:4172;top:1164;width:52;height:2" coordorigin="4172,1164" coordsize="52,2">
              <v:shape id="_x0000_s1083" style="position:absolute;left:4172;top:1164;width:52;height:2" coordorigin="4172,1164" coordsize="52,0" path="m4172,1164r52,e" filled="f" strokeweight=".06pt">
                <v:path arrowok="t"/>
              </v:shape>
            </v:group>
            <v:group id="_x0000_s1080" style="position:absolute;left:4172;top:965;width:52;height:2" coordorigin="4172,965" coordsize="52,2">
              <v:shape id="_x0000_s1081" style="position:absolute;left:4172;top:965;width:52;height:2" coordorigin="4172,965" coordsize="52,0" path="m4172,965r52,e" filled="f" strokeweight=".06pt">
                <v:path arrowok="t"/>
              </v:shape>
            </v:group>
            <v:group id="_x0000_s1078" style="position:absolute;left:4172;top:776;width:52;height:2" coordorigin="4172,776" coordsize="52,2">
              <v:shape id="_x0000_s1079" style="position:absolute;left:4172;top:776;width:52;height:2" coordorigin="4172,776" coordsize="52,0" path="m4172,776r52,e" filled="f" strokeweight=".06pt">
                <v:path arrowok="t"/>
              </v:shape>
            </v:group>
            <v:group id="_x0000_s1076" style="position:absolute;left:4172;top:578;width:52;height:2" coordorigin="4172,578" coordsize="52,2">
              <v:shape id="_x0000_s1077" style="position:absolute;left:4172;top:578;width:52;height:2" coordorigin="4172,578" coordsize="52,0" path="m4172,578r52,e" filled="f" strokeweight=".06pt">
                <v:path arrowok="t"/>
              </v:shape>
            </v:group>
            <v:group id="_x0000_s1074" style="position:absolute;left:4172;top:378;width:52;height:2" coordorigin="4172,378" coordsize="52,2">
              <v:shape id="_x0000_s1075" style="position:absolute;left:4172;top:378;width:52;height:2" coordorigin="4172,378" coordsize="52,0" path="m4172,378r52,e" filled="f" strokeweight=".06pt">
                <v:path arrowok="t"/>
              </v:shape>
            </v:group>
            <v:group id="_x0000_s1072" style="position:absolute;left:4172;top:180;width:52;height:2" coordorigin="4172,180" coordsize="52,2">
              <v:shape id="_x0000_s1073" style="position:absolute;left:4172;top:180;width:52;height:2" coordorigin="4172,180" coordsize="52,0" path="m4172,180r52,e" filled="f" strokeweight=".06pt">
                <v:path arrowok="t"/>
              </v:shape>
            </v:group>
            <v:group id="_x0000_s1070" style="position:absolute;left:5378;top:1562;width:2;height:52" coordorigin="5378,1562" coordsize="2,52">
              <v:shape id="_x0000_s1071" style="position:absolute;left:5378;top:1562;width:2;height:52" coordorigin="5378,1562" coordsize="0,52" path="m5378,1613r,-51e" filled="f" strokeweight=".06pt">
                <v:path arrowok="t"/>
              </v:shape>
            </v:group>
            <v:group id="_x0000_s1068" style="position:absolute;left:6533;top:1562;width:2;height:52" coordorigin="6533,1562" coordsize="2,52">
              <v:shape id="_x0000_s1069" style="position:absolute;left:6533;top:1562;width:2;height:52" coordorigin="6533,1562" coordsize="0,52" path="m6533,1613r,-51e" filled="f" strokeweight=".06pt">
                <v:path arrowok="t"/>
              </v:shape>
            </v:group>
            <v:group id="_x0000_s1066" style="position:absolute;left:7679;top:1562;width:2;height:52" coordorigin="7679,1562" coordsize="2,52">
              <v:shape id="_x0000_s1067" style="position:absolute;left:7679;top:1562;width:2;height:52" coordorigin="7679,1562" coordsize="0,52" path="m7679,1613r,-51e" filled="f" strokeweight=".06pt">
                <v:path arrowok="t"/>
              </v:shape>
            </v:group>
            <v:group id="_x0000_s1064" style="position:absolute;left:8834;top:1562;width:2;height:52" coordorigin="8834,1562" coordsize="2,52">
              <v:shape id="_x0000_s1065" style="position:absolute;left:8834;top:1562;width:2;height:52" coordorigin="8834,1562" coordsize="0,52" path="m8834,1613r,-51e" filled="f" strokeweight=".06pt">
                <v:path arrowok="t"/>
              </v:shape>
            </v:group>
            <v:group id="_x0000_s1062" style="position:absolute;left:4361;top:430;width:95;height:95" coordorigin="4361,430" coordsize="95,95">
              <v:shape id="_x0000_s1063" style="position:absolute;left:4361;top:430;width:95;height:95" coordorigin="4361,430" coordsize="95,95" path="m4361,430r95,l4456,525r-95,l4361,430xe" fillcolor="#9a9aff" stroked="f">
                <v:path arrowok="t"/>
              </v:shape>
            </v:group>
            <v:group id="_x0000_s1060" style="position:absolute;left:4361;top:430;width:95;height:95" coordorigin="4361,430" coordsize="95,95">
              <v:shape id="_x0000_s1061" style="position:absolute;left:4361;top:430;width:95;height:95" coordorigin="4361,430" coordsize="95,95" path="m4361,430r95,l4456,525r-95,l4361,430xe" filled="f" strokeweight=".15206mm">
                <v:path arrowok="t"/>
              </v:shape>
            </v:group>
            <v:group id="_x0000_s1058" style="position:absolute;left:5516;top:378;width:95;height:95" coordorigin="5516,378" coordsize="95,95">
              <v:shape id="_x0000_s1059" style="position:absolute;left:5516;top:378;width:95;height:95" coordorigin="5516,378" coordsize="95,95" path="m5516,378r95,l5611,473r-95,l5516,378xe" fillcolor="#9a9aff" stroked="f">
                <v:path arrowok="t"/>
              </v:shape>
            </v:group>
            <v:group id="_x0000_s1056" style="position:absolute;left:5516;top:378;width:95;height:95" coordorigin="5516,378" coordsize="95,95">
              <v:shape id="_x0000_s1057" style="position:absolute;left:5516;top:378;width:95;height:95" coordorigin="5516,378" coordsize="95,95" path="m5516,378r95,l5611,473r-95,l5516,378xe" filled="f" strokeweight=".15206mm">
                <v:path arrowok="t"/>
              </v:shape>
            </v:group>
            <v:group id="_x0000_s1054" style="position:absolute;left:6662;top:154;width:95;height:95" coordorigin="6662,154" coordsize="95,95">
              <v:shape id="_x0000_s1055" style="position:absolute;left:6662;top:154;width:95;height:95" coordorigin="6662,154" coordsize="95,95" path="m6662,154r95,l6757,249r-95,l6662,154xe" fillcolor="#9a9aff" stroked="f">
                <v:path arrowok="t"/>
              </v:shape>
            </v:group>
            <v:group id="_x0000_s1052" style="position:absolute;left:6662;top:154;width:95;height:95" coordorigin="6662,154" coordsize="95,95">
              <v:shape id="_x0000_s1053" style="position:absolute;left:6662;top:154;width:95;height:95" coordorigin="6662,154" coordsize="95,95" path="m6662,154r95,l6757,249r-95,l6662,154xe" filled="f" strokeweight=".15206mm">
                <v:path arrowok="t"/>
              </v:shape>
            </v:group>
            <v:group id="_x0000_s1050" style="position:absolute;left:7817;top:387;width:95;height:95" coordorigin="7817,387" coordsize="95,95">
              <v:shape id="_x0000_s1051" style="position:absolute;left:7817;top:387;width:95;height:95" coordorigin="7817,387" coordsize="95,95" path="m7817,387r95,l7912,482r-95,l7817,387xe" fillcolor="#9a9aff" stroked="f">
                <v:path arrowok="t"/>
              </v:shape>
            </v:group>
            <v:group id="_x0000_s1048" style="position:absolute;left:7817;top:387;width:95;height:95" coordorigin="7817,387" coordsize="95,95">
              <v:shape id="_x0000_s1049" style="position:absolute;left:7817;top:387;width:95;height:95" coordorigin="7817,387" coordsize="95,95" path="m7817,387r95,l7912,482r-95,l7817,387xe" filled="f" strokeweight=".15206mm">
                <v:path arrowok="t"/>
              </v:shape>
            </v:group>
            <v:group id="_x0000_s1046" style="position:absolute;left:4556;top:1635;width:440;height:243" coordorigin="4556,1635" coordsize="440,243">
              <v:shape id="_x0000_s1047" style="position:absolute;left:4556;top:1635;width:440;height:243" coordorigin="4556,1635" coordsize="440,243" path="m4556,1877r440,l4996,1635r-440,l4556,1877xe" stroked="f">
                <v:path arrowok="t"/>
              </v:shape>
            </v:group>
            <v:group id="_x0000_s1044" style="position:absolute;left:5737;top:1635;width:431;height:243" coordorigin="5737,1635" coordsize="431,243">
              <v:shape id="_x0000_s1045" style="position:absolute;left:5737;top:1635;width:431;height:243" coordorigin="5737,1635" coordsize="431,243" path="m5737,1877r431,l6168,1635r-431,l5737,1877xe" stroked="f">
                <v:path arrowok="t"/>
              </v:shape>
            </v:group>
            <v:group id="_x0000_s1042" style="position:absolute;left:6900;top:1635;width:441;height:243" coordorigin="6900,1635" coordsize="441,243">
              <v:shape id="_x0000_s1043" style="position:absolute;left:6900;top:1635;width:441;height:243" coordorigin="6900,1635" coordsize="441,243" path="m6900,1877r440,l7340,1635r-440,l6900,1877xe" stroked="f">
                <v:path arrowok="t"/>
              </v:shape>
            </v:group>
            <v:group id="_x0000_s1032" style="position:absolute;left:8081;top:1635;width:431;height:243" coordorigin="8081,1635" coordsize="431,243">
              <v:shape id="_x0000_s1041" style="position:absolute;left:8081;top:1635;width:431;height:243" coordorigin="8081,1635" coordsize="431,243" path="m8081,1877r431,l8512,1635r-431,l8081,1877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6862;top:117;width:612;height:165" filled="f" stroked="f">
                <v:textbox inset="0,0,0,0">
                  <w:txbxContent>
                    <w:p w:rsidR="001B35CF" w:rsidRDefault="00A92DAA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3"/>
                          <w:sz w:val="16"/>
                        </w:rPr>
                        <w:t>613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>,</w:t>
                      </w:r>
                      <w:r>
                        <w:rPr>
                          <w:rFonts w:ascii="Arial"/>
                          <w:spacing w:val="3"/>
                          <w:sz w:val="16"/>
                        </w:rPr>
                        <w:t>003</w:t>
                      </w:r>
                    </w:p>
                  </w:txbxContent>
                </v:textbox>
              </v:shape>
              <v:shape id="_x0000_s1039" type="#_x0000_t202" style="position:absolute;left:4560;top:394;width:612;height:165" filled="f" stroked="f">
                <v:textbox inset="0,0,0,0">
                  <w:txbxContent>
                    <w:p w:rsidR="001B35CF" w:rsidRDefault="00A92DAA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3"/>
                          <w:sz w:val="16"/>
                        </w:rPr>
                        <w:t>472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>,</w:t>
                      </w:r>
                      <w:r>
                        <w:rPr>
                          <w:rFonts w:ascii="Arial"/>
                          <w:spacing w:val="3"/>
                          <w:sz w:val="16"/>
                        </w:rPr>
                        <w:t>084</w:t>
                      </w:r>
                    </w:p>
                  </w:txbxContent>
                </v:textbox>
              </v:shape>
              <v:shape id="_x0000_s1038" type="#_x0000_t202" style="position:absolute;left:5716;top:341;width:611;height:165" filled="f" stroked="f">
                <v:textbox inset="0,0,0,0">
                  <w:txbxContent>
                    <w:p w:rsidR="001B35CF" w:rsidRDefault="00A92DAA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1"/>
                          <w:sz w:val="16"/>
                        </w:rPr>
                        <w:t>499,356</w:t>
                      </w:r>
                    </w:p>
                  </w:txbxContent>
                </v:textbox>
              </v:shape>
              <v:shape id="_x0000_s1037" type="#_x0000_t202" style="position:absolute;left:8016;top:351;width:612;height:165" filled="f" stroked="f">
                <v:textbox inset="0,0,0,0">
                  <w:txbxContent>
                    <w:p w:rsidR="001B35CF" w:rsidRDefault="00A92DAA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3"/>
                          <w:sz w:val="16"/>
                        </w:rPr>
                        <w:t>496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>,</w:t>
                      </w:r>
                      <w:r>
                        <w:rPr>
                          <w:rFonts w:ascii="Arial"/>
                          <w:spacing w:val="3"/>
                          <w:sz w:val="16"/>
                        </w:rPr>
                        <w:t>399</w:t>
                      </w:r>
                    </w:p>
                  </w:txbxContent>
                </v:textbox>
              </v:shape>
              <v:shape id="_x0000_s1036" type="#_x0000_t202" style="position:absolute;left:4620;top:1673;width:310;height:139" filled="f" stroked="f">
                <v:textbox inset="0,0,0,0">
                  <w:txbxContent>
                    <w:p w:rsidR="001B35CF" w:rsidRDefault="00A92DAA">
                      <w:pPr>
                        <w:spacing w:line="138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14"/>
                        </w:rPr>
                        <w:t>2005</w:t>
                      </w:r>
                    </w:p>
                  </w:txbxContent>
                </v:textbox>
              </v:shape>
              <v:shape id="_x0000_s1035" type="#_x0000_t202" style="position:absolute;left:5801;top:1673;width:310;height:139" filled="f" stroked="f">
                <v:textbox inset="0,0,0,0">
                  <w:txbxContent>
                    <w:p w:rsidR="001B35CF" w:rsidRDefault="00A92DAA">
                      <w:pPr>
                        <w:spacing w:line="138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14"/>
                        </w:rPr>
                        <w:t>2006</w:t>
                      </w:r>
                    </w:p>
                  </w:txbxContent>
                </v:textbox>
              </v:shape>
              <v:shape id="_x0000_s1034" type="#_x0000_t202" style="position:absolute;left:6965;top:1673;width:311;height:139" filled="f" stroked="f">
                <v:textbox inset="0,0,0,0">
                  <w:txbxContent>
                    <w:p w:rsidR="001B35CF" w:rsidRDefault="00A92DAA">
                      <w:pPr>
                        <w:spacing w:line="138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14"/>
                        </w:rPr>
                        <w:t>2007</w:t>
                      </w:r>
                    </w:p>
                  </w:txbxContent>
                </v:textbox>
              </v:shape>
              <v:shape id="_x0000_s1033" type="#_x0000_t202" style="position:absolute;left:8146;top:1673;width:311;height:139" filled="f" stroked="f">
                <v:textbox inset="0,0,0,0">
                  <w:txbxContent>
                    <w:p w:rsidR="001B35CF" w:rsidRDefault="00A92DAA">
                      <w:pPr>
                        <w:spacing w:line="138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14"/>
                        </w:rPr>
                        <w:t>2008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shape id="_x0000_s1030" type="#_x0000_t202" style="position:absolute;left:0;text-align:left;margin-left:155.55pt;margin-top:6.6pt;width:10.25pt;height:75.55pt;z-index:1336;mso-position-horizontal-relative:page" filled="f" stroked="f">
            <v:textbox style="layout-flow:vertical;mso-layout-flow-alt:bottom-to-top" inset="0,0,0,0">
              <w:txbxContent>
                <w:p w:rsidR="001B35CF" w:rsidRDefault="00A92DAA">
                  <w:pPr>
                    <w:spacing w:before="3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pacing w:val="1"/>
                      <w:w w:val="102"/>
                      <w:sz w:val="16"/>
                    </w:rPr>
                    <w:t>Total</w:t>
                  </w:r>
                  <w:r>
                    <w:rPr>
                      <w:rFonts w:ascii="Arial"/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2"/>
                      <w:w w:val="102"/>
                      <w:sz w:val="16"/>
                    </w:rPr>
                    <w:t>Landing</w:t>
                  </w:r>
                  <w:r>
                    <w:rPr>
                      <w:rFonts w:ascii="Arial"/>
                      <w:b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w w:val="102"/>
                      <w:sz w:val="16"/>
                    </w:rPr>
                    <w:t>(Kg)</w:t>
                  </w:r>
                </w:p>
              </w:txbxContent>
            </v:textbox>
            <w10:wrap anchorx="page"/>
          </v:shape>
        </w:pict>
      </w:r>
      <w:r>
        <w:rPr>
          <w:spacing w:val="3"/>
        </w:rPr>
        <w:t>700</w:t>
      </w:r>
      <w:r>
        <w:rPr>
          <w:spacing w:val="-3"/>
        </w:rPr>
        <w:t>,</w:t>
      </w:r>
      <w:r>
        <w:rPr>
          <w:spacing w:val="3"/>
        </w:rPr>
        <w:t>000</w:t>
      </w:r>
    </w:p>
    <w:p w:rsidR="001B35CF" w:rsidRDefault="00A92DAA">
      <w:pPr>
        <w:pStyle w:val="BodyText"/>
        <w:ind w:right="6168"/>
        <w:jc w:val="center"/>
      </w:pPr>
      <w:r>
        <w:rPr>
          <w:spacing w:val="3"/>
        </w:rPr>
        <w:t>600</w:t>
      </w:r>
      <w:r>
        <w:rPr>
          <w:spacing w:val="-3"/>
        </w:rPr>
        <w:t>,</w:t>
      </w:r>
      <w:r>
        <w:rPr>
          <w:spacing w:val="3"/>
        </w:rPr>
        <w:t>000</w:t>
      </w:r>
    </w:p>
    <w:p w:rsidR="001B35CF" w:rsidRDefault="00A92DAA">
      <w:pPr>
        <w:pStyle w:val="BodyText"/>
        <w:spacing w:before="15"/>
        <w:ind w:right="6168"/>
        <w:jc w:val="center"/>
      </w:pPr>
      <w:r>
        <w:rPr>
          <w:spacing w:val="3"/>
        </w:rPr>
        <w:t>500</w:t>
      </w:r>
      <w:r>
        <w:rPr>
          <w:spacing w:val="-3"/>
        </w:rPr>
        <w:t>,</w:t>
      </w:r>
      <w:r>
        <w:rPr>
          <w:spacing w:val="3"/>
        </w:rPr>
        <w:t>000</w:t>
      </w:r>
    </w:p>
    <w:p w:rsidR="001B35CF" w:rsidRDefault="00A92DAA">
      <w:pPr>
        <w:pStyle w:val="BodyText"/>
        <w:ind w:right="6168"/>
        <w:jc w:val="center"/>
      </w:pPr>
      <w:r>
        <w:rPr>
          <w:spacing w:val="3"/>
        </w:rPr>
        <w:t>400</w:t>
      </w:r>
      <w:r>
        <w:rPr>
          <w:spacing w:val="-3"/>
        </w:rPr>
        <w:t>,</w:t>
      </w:r>
      <w:r>
        <w:rPr>
          <w:spacing w:val="3"/>
        </w:rPr>
        <w:t>000</w:t>
      </w:r>
    </w:p>
    <w:p w:rsidR="001B35CF" w:rsidRDefault="00A92DAA">
      <w:pPr>
        <w:pStyle w:val="BodyText"/>
        <w:spacing w:before="7"/>
        <w:ind w:right="6168"/>
        <w:jc w:val="center"/>
      </w:pPr>
      <w:r>
        <w:rPr>
          <w:spacing w:val="3"/>
        </w:rPr>
        <w:t>300</w:t>
      </w:r>
      <w:r>
        <w:rPr>
          <w:spacing w:val="-3"/>
        </w:rPr>
        <w:t>,</w:t>
      </w:r>
      <w:r>
        <w:rPr>
          <w:spacing w:val="3"/>
        </w:rPr>
        <w:t>000</w:t>
      </w:r>
    </w:p>
    <w:p w:rsidR="001B35CF" w:rsidRDefault="00A92DAA">
      <w:pPr>
        <w:pStyle w:val="BodyText"/>
        <w:ind w:right="6168"/>
        <w:jc w:val="center"/>
      </w:pPr>
      <w:r>
        <w:rPr>
          <w:spacing w:val="3"/>
        </w:rPr>
        <w:t>200</w:t>
      </w:r>
      <w:r>
        <w:rPr>
          <w:spacing w:val="-3"/>
        </w:rPr>
        <w:t>,</w:t>
      </w:r>
      <w:r>
        <w:rPr>
          <w:spacing w:val="3"/>
        </w:rPr>
        <w:t>000</w:t>
      </w:r>
    </w:p>
    <w:p w:rsidR="001B35CF" w:rsidRDefault="00A92DAA">
      <w:pPr>
        <w:pStyle w:val="BodyText"/>
        <w:spacing w:before="15"/>
        <w:ind w:right="6168"/>
        <w:jc w:val="center"/>
      </w:pPr>
      <w:r>
        <w:rPr>
          <w:spacing w:val="3"/>
        </w:rPr>
        <w:t>100</w:t>
      </w:r>
      <w:r>
        <w:rPr>
          <w:spacing w:val="-3"/>
        </w:rPr>
        <w:t>,</w:t>
      </w:r>
      <w:r>
        <w:rPr>
          <w:spacing w:val="3"/>
        </w:rPr>
        <w:t>000</w:t>
      </w:r>
    </w:p>
    <w:p w:rsidR="001B35CF" w:rsidRDefault="00A92DAA">
      <w:pPr>
        <w:pStyle w:val="BodyText"/>
        <w:ind w:right="5984"/>
        <w:jc w:val="center"/>
      </w:pPr>
      <w:r>
        <w:pict>
          <v:shape id="_x0000_s1029" type="#_x0000_t202" style="position:absolute;left:0;text-align:left;margin-left:227.8pt;margin-top:9.2pt;width:22pt;height:12.6pt;z-index:-5224;mso-position-horizontal-relative:page" filled="f" stroked="f">
            <v:textbox inset="0,0,0,0">
              <w:txbxContent>
                <w:p w:rsidR="001B35CF" w:rsidRDefault="00A92DAA">
                  <w:pPr>
                    <w:pStyle w:val="BodyText"/>
                    <w:spacing w:before="70" w:line="181" w:lineRule="exact"/>
                    <w:ind w:left="54"/>
                    <w:jc w:val="center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86.85pt;margin-top:9.2pt;width:21.55pt;height:12.6pt;z-index:-5200;mso-position-horizontal-relative:page" filled="f" stroked="f">
            <v:textbox inset="0,0,0,0">
              <w:txbxContent>
                <w:p w:rsidR="001B35CF" w:rsidRDefault="00A92DAA">
                  <w:pPr>
                    <w:pStyle w:val="BodyText"/>
                    <w:spacing w:before="70" w:line="181" w:lineRule="exact"/>
                    <w:ind w:left="12"/>
                    <w:jc w:val="center"/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45pt;margin-top:9.2pt;width:22.05pt;height:12.6pt;z-index:-5176;mso-position-horizontal-relative:page" filled="f" stroked="f">
            <v:textbox inset="0,0,0,0">
              <w:txbxContent>
                <w:p w:rsidR="001B35CF" w:rsidRDefault="00A92DAA">
                  <w:pPr>
                    <w:pStyle w:val="BodyText"/>
                    <w:spacing w:before="70" w:line="181" w:lineRule="exact"/>
                    <w:ind w:left="0" w:right="28"/>
                    <w:jc w:val="center"/>
                  </w:pPr>
                  <w: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04.05pt;margin-top:9.2pt;width:21.55pt;height:12.6pt;z-index:-5152;mso-position-horizontal-relative:page" filled="f" stroked="f">
            <v:textbox inset="0,0,0,0">
              <w:txbxContent>
                <w:p w:rsidR="001B35CF" w:rsidRDefault="00A92DAA">
                  <w:pPr>
                    <w:pStyle w:val="BodyText"/>
                    <w:spacing w:before="70" w:line="181" w:lineRule="exact"/>
                    <w:ind w:left="133"/>
                  </w:pPr>
                  <w:r>
                    <w:t>4</w:t>
                  </w:r>
                </w:p>
              </w:txbxContent>
            </v:textbox>
            <w10:wrap anchorx="page"/>
          </v:shape>
        </w:pict>
      </w:r>
      <w:r>
        <w:t>-</w:t>
      </w:r>
    </w:p>
    <w:p w:rsidR="001B35CF" w:rsidRDefault="001B35CF">
      <w:pPr>
        <w:spacing w:before="3"/>
        <w:rPr>
          <w:rFonts w:ascii="Arial" w:eastAsia="Arial" w:hAnsi="Arial" w:cs="Arial"/>
        </w:rPr>
      </w:pPr>
    </w:p>
    <w:p w:rsidR="001B35CF" w:rsidRDefault="001B35CF">
      <w:pPr>
        <w:rPr>
          <w:rFonts w:ascii="Arial" w:eastAsia="Arial" w:hAnsi="Arial" w:cs="Arial"/>
        </w:rPr>
        <w:sectPr w:rsidR="001B35CF">
          <w:pgSz w:w="11910" w:h="16840"/>
          <w:pgMar w:top="1600" w:right="1680" w:bottom="280" w:left="1640" w:header="720" w:footer="720" w:gutter="0"/>
          <w:cols w:space="720"/>
        </w:sectPr>
      </w:pPr>
    </w:p>
    <w:p w:rsidR="001B35CF" w:rsidRDefault="001B35CF">
      <w:pPr>
        <w:rPr>
          <w:rFonts w:ascii="Arial" w:eastAsia="Arial" w:hAnsi="Arial" w:cs="Arial"/>
          <w:sz w:val="20"/>
          <w:szCs w:val="20"/>
        </w:rPr>
      </w:pPr>
    </w:p>
    <w:p w:rsidR="001B35CF" w:rsidRDefault="001B35CF">
      <w:pPr>
        <w:spacing w:before="6"/>
        <w:rPr>
          <w:rFonts w:ascii="Arial" w:eastAsia="Arial" w:hAnsi="Arial" w:cs="Arial"/>
          <w:sz w:val="19"/>
          <w:szCs w:val="19"/>
        </w:rPr>
      </w:pPr>
    </w:p>
    <w:p w:rsidR="001B35CF" w:rsidRDefault="00A92DAA">
      <w:pPr>
        <w:ind w:left="110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spacing w:val="-1"/>
          <w:sz w:val="21"/>
        </w:rPr>
        <w:t>Figure</w:t>
      </w:r>
      <w:r>
        <w:rPr>
          <w:rFonts w:ascii="Garamond"/>
          <w:spacing w:val="7"/>
          <w:sz w:val="21"/>
        </w:rPr>
        <w:t xml:space="preserve"> </w:t>
      </w:r>
      <w:r>
        <w:rPr>
          <w:rFonts w:ascii="Garamond"/>
          <w:spacing w:val="-1"/>
          <w:sz w:val="21"/>
        </w:rPr>
        <w:t>1:</w:t>
      </w:r>
      <w:r>
        <w:rPr>
          <w:rFonts w:ascii="Garamond"/>
          <w:spacing w:val="6"/>
          <w:sz w:val="21"/>
        </w:rPr>
        <w:t xml:space="preserve"> </w:t>
      </w:r>
      <w:proofErr w:type="spellStart"/>
      <w:r>
        <w:rPr>
          <w:rFonts w:ascii="Garamond"/>
          <w:sz w:val="21"/>
        </w:rPr>
        <w:t>Tana</w:t>
      </w:r>
      <w:proofErr w:type="spellEnd"/>
      <w:r>
        <w:rPr>
          <w:rFonts w:ascii="Garamond"/>
          <w:spacing w:val="5"/>
          <w:sz w:val="21"/>
        </w:rPr>
        <w:t xml:space="preserve"> </w:t>
      </w:r>
      <w:r>
        <w:rPr>
          <w:rFonts w:ascii="Garamond"/>
          <w:spacing w:val="-1"/>
          <w:sz w:val="21"/>
        </w:rPr>
        <w:t>River</w:t>
      </w:r>
      <w:r>
        <w:rPr>
          <w:rFonts w:ascii="Garamond"/>
          <w:spacing w:val="6"/>
          <w:sz w:val="21"/>
        </w:rPr>
        <w:t xml:space="preserve"> </w:t>
      </w:r>
      <w:r>
        <w:rPr>
          <w:rFonts w:ascii="Garamond"/>
          <w:spacing w:val="-1"/>
          <w:sz w:val="21"/>
        </w:rPr>
        <w:t>Annual</w:t>
      </w:r>
      <w:r>
        <w:rPr>
          <w:rFonts w:ascii="Garamond"/>
          <w:spacing w:val="5"/>
          <w:sz w:val="21"/>
        </w:rPr>
        <w:t xml:space="preserve"> </w:t>
      </w:r>
      <w:r>
        <w:rPr>
          <w:rFonts w:ascii="Garamond"/>
          <w:spacing w:val="-1"/>
          <w:sz w:val="21"/>
        </w:rPr>
        <w:t>Fish</w:t>
      </w:r>
      <w:r>
        <w:rPr>
          <w:rFonts w:ascii="Garamond"/>
          <w:spacing w:val="5"/>
          <w:sz w:val="21"/>
        </w:rPr>
        <w:t xml:space="preserve"> </w:t>
      </w:r>
      <w:r>
        <w:rPr>
          <w:rFonts w:ascii="Garamond"/>
          <w:spacing w:val="-1"/>
          <w:sz w:val="21"/>
        </w:rPr>
        <w:t>Landings</w:t>
      </w:r>
    </w:p>
    <w:p w:rsidR="001B35CF" w:rsidRDefault="00A92DAA">
      <w:pPr>
        <w:pStyle w:val="Heading1"/>
        <w:spacing w:before="83"/>
        <w:ind w:left="110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1"/>
        </w:rPr>
        <w:lastRenderedPageBreak/>
        <w:t>Year</w:t>
      </w:r>
    </w:p>
    <w:sectPr w:rsidR="001B35CF">
      <w:type w:val="continuous"/>
      <w:pgSz w:w="11910" w:h="16840"/>
      <w:pgMar w:top="0" w:right="1680" w:bottom="0" w:left="1640" w:header="720" w:footer="720" w:gutter="0"/>
      <w:cols w:num="2" w:space="720" w:equalWidth="0">
        <w:col w:w="3684" w:space="909"/>
        <w:col w:w="39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35CF"/>
    <w:rsid w:val="001B35CF"/>
    <w:rsid w:val="00A9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20"/>
      <w:outlineLvl w:val="0"/>
    </w:pPr>
    <w:rPr>
      <w:rFonts w:ascii="Arial" w:eastAsia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  <w:ind w:left="178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IUCN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Kenya Tana River Delta Ramsar Site RIS 2012 E.doc</dc:title>
  <dc:creator>zuna001</dc:creator>
  <cp:lastModifiedBy>Ramsar\KleinN</cp:lastModifiedBy>
  <cp:revision>2</cp:revision>
  <dcterms:created xsi:type="dcterms:W3CDTF">2016-09-14T15:55:00Z</dcterms:created>
  <dcterms:modified xsi:type="dcterms:W3CDTF">2016-09-14T13:56:00Z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2013-01-09T00:00:00Z</vt:filetime>
  </property>
  <property fmtid="{D5CDD505-2E9C-101B-9397-08002B2CF9AE}" pid="3" name="LastSaved">
    <vt:filetime>2016-09-14T00:00:00Z</vt:filetime>
  </property>
</Properties>
</file>