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78" w:rsidRDefault="00633DB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Cs w:val="18"/>
        </w:rPr>
      </w:pPr>
      <w:r>
        <w:rPr>
          <w:rFonts w:ascii="Arial" w:hAnsi="Arial" w:cs="Arial" w:hint="eastAsia"/>
          <w:b/>
          <w:bCs/>
          <w:kern w:val="0"/>
          <w:szCs w:val="18"/>
        </w:rPr>
        <w:t xml:space="preserve">Appendix </w:t>
      </w:r>
      <w:r>
        <w:rPr>
          <w:rFonts w:ascii="Arial" w:hAnsi="Arial" w:cs="Arial"/>
          <w:b/>
          <w:bCs/>
          <w:kern w:val="0"/>
          <w:szCs w:val="18"/>
        </w:rPr>
        <w:t>1</w:t>
      </w:r>
      <w:r>
        <w:rPr>
          <w:rFonts w:ascii="Arial" w:hAnsi="Arial" w:cs="Arial" w:hint="eastAsia"/>
          <w:b/>
          <w:bCs/>
          <w:kern w:val="0"/>
          <w:szCs w:val="18"/>
        </w:rPr>
        <w:t>. Investigated population number of waterbirds in 201</w:t>
      </w:r>
      <w:r w:rsidR="00FF7CA6">
        <w:rPr>
          <w:rFonts w:ascii="Arial" w:hAnsi="Arial" w:cs="Arial"/>
          <w:b/>
          <w:bCs/>
          <w:kern w:val="0"/>
          <w:szCs w:val="18"/>
        </w:rPr>
        <w:t>7</w:t>
      </w:r>
      <w:r>
        <w:rPr>
          <w:rFonts w:ascii="Arial" w:hAnsi="Arial" w:cs="Arial" w:hint="eastAsia"/>
          <w:b/>
          <w:bCs/>
          <w:kern w:val="0"/>
          <w:szCs w:val="18"/>
        </w:rPr>
        <w:t>-2021.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069"/>
        <w:gridCol w:w="2277"/>
        <w:gridCol w:w="692"/>
        <w:gridCol w:w="692"/>
        <w:gridCol w:w="692"/>
        <w:gridCol w:w="692"/>
        <w:gridCol w:w="692"/>
      </w:tblGrid>
      <w:tr w:rsidR="00FF7CA6" w:rsidRPr="00963BEC" w:rsidTr="00FF7CA6">
        <w:trPr>
          <w:trHeight w:val="280"/>
          <w:tblHeader/>
          <w:jc w:val="center"/>
        </w:trPr>
        <w:tc>
          <w:tcPr>
            <w:tcW w:w="295" w:type="pct"/>
            <w:shd w:val="clear" w:color="auto" w:fill="D9D9D9" w:themeFill="background1" w:themeFillShade="D9"/>
            <w:noWrap/>
            <w:vAlign w:val="center"/>
            <w:hideMark/>
          </w:tcPr>
          <w:p w:rsidR="00FF7CA6" w:rsidRPr="00075973" w:rsidRDefault="00FF7CA6" w:rsidP="00FF7CA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1261" w:type="pct"/>
            <w:shd w:val="clear" w:color="auto" w:fill="D9D9D9" w:themeFill="background1" w:themeFillShade="D9"/>
            <w:noWrap/>
            <w:vAlign w:val="center"/>
            <w:hideMark/>
          </w:tcPr>
          <w:p w:rsidR="00FF7CA6" w:rsidRPr="00075973" w:rsidRDefault="00FF7CA6" w:rsidP="00FF7CA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Scientific Name</w:t>
            </w:r>
          </w:p>
        </w:tc>
        <w:tc>
          <w:tcPr>
            <w:tcW w:w="1371" w:type="pct"/>
            <w:shd w:val="clear" w:color="auto" w:fill="D9D9D9" w:themeFill="background1" w:themeFillShade="D9"/>
            <w:noWrap/>
            <w:vAlign w:val="center"/>
            <w:hideMark/>
          </w:tcPr>
          <w:p w:rsidR="00FF7CA6" w:rsidRPr="00075973" w:rsidRDefault="00FF7CA6" w:rsidP="00FF7CA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Common name</w:t>
            </w:r>
          </w:p>
        </w:tc>
        <w:tc>
          <w:tcPr>
            <w:tcW w:w="415" w:type="pct"/>
            <w:shd w:val="clear" w:color="auto" w:fill="D9D9D9" w:themeFill="background1" w:themeFillShade="D9"/>
            <w:noWrap/>
            <w:vAlign w:val="center"/>
            <w:hideMark/>
          </w:tcPr>
          <w:p w:rsidR="00FF7CA6" w:rsidRPr="00075973" w:rsidRDefault="00FF7CA6" w:rsidP="00FF7CA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415" w:type="pct"/>
            <w:shd w:val="clear" w:color="auto" w:fill="D9D9D9" w:themeFill="background1" w:themeFillShade="D9"/>
            <w:noWrap/>
            <w:vAlign w:val="center"/>
            <w:hideMark/>
          </w:tcPr>
          <w:p w:rsidR="00FF7CA6" w:rsidRPr="00075973" w:rsidRDefault="00FF7CA6" w:rsidP="00FF7CA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415" w:type="pct"/>
            <w:shd w:val="clear" w:color="auto" w:fill="D9D9D9" w:themeFill="background1" w:themeFillShade="D9"/>
            <w:noWrap/>
            <w:vAlign w:val="center"/>
            <w:hideMark/>
          </w:tcPr>
          <w:p w:rsidR="00FF7CA6" w:rsidRPr="00075973" w:rsidRDefault="00FF7CA6" w:rsidP="00FF7CA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415" w:type="pct"/>
            <w:shd w:val="clear" w:color="auto" w:fill="D9D9D9" w:themeFill="background1" w:themeFillShade="D9"/>
            <w:noWrap/>
            <w:vAlign w:val="center"/>
            <w:hideMark/>
          </w:tcPr>
          <w:p w:rsidR="00FF7CA6" w:rsidRPr="00075973" w:rsidRDefault="00FF7CA6" w:rsidP="00FF7CA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415" w:type="pct"/>
            <w:shd w:val="clear" w:color="auto" w:fill="D9D9D9" w:themeFill="background1" w:themeFillShade="D9"/>
            <w:noWrap/>
            <w:vAlign w:val="center"/>
            <w:hideMark/>
          </w:tcPr>
          <w:p w:rsidR="00FF7CA6" w:rsidRPr="00075973" w:rsidRDefault="00FF7CA6" w:rsidP="00FF7CA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bookmarkStart w:id="0" w:name="_GoBack" w:colFirst="1" w:colLast="1"/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Egretta garzetta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Little Egret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6969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7313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8092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7331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7749</w:t>
            </w: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Ardea alba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Great White Egret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281</w:t>
            </w: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Nycticorax nycticorax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Black-crowned Night-heron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5508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6561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6737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5584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6273</w:t>
            </w: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Anas zonorhyncha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Chinese Spot-billed Duck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1574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1704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1611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1801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1758</w:t>
            </w: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Anas platyrhynchos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Mallard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378</w:t>
            </w: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Anas crecca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Eurasian Teal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280</w:t>
            </w: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Ardea cinerea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Grey Heron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685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526</w:t>
            </w: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Larus ridibundus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Black-headed Gull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Vanellus cinereus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Grey-headed Lapwing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2617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2080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3344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3455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3844</w:t>
            </w: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Tringa nebularia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Greenshank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892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1228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1177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1179</w:t>
            </w: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Tringa totanus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Redshank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518</w:t>
            </w: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Himantopus himantopus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Black-winged Stilt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338</w:t>
            </w: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Phalacrocorax carbo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Great Cormorant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687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304</w:t>
            </w: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Charadrius dubius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Little Ringed Plover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980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1135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1113</w:t>
            </w: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Gallinago gallinago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Snipe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Ceryle rudis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Pied Kingfisher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79</w:t>
            </w: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Alcedo atthis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Kingfisher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Fulica atra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Coot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Actitis hypoleucos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Sandpiper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Aix galericulata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Mandarin Duck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251</w:t>
            </w: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Tachybaptus ruficollis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Little Grebe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156</w:t>
            </w: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Rostratula benghalensis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Greater Painted-snipe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Gallinula chloropus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Moorhen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180</w:t>
            </w: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Tringa erythropus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Spotted Redshank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145</w:t>
            </w: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Bubulcus ibis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Cattle Egret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188</w:t>
            </w: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Accipiter gularis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Japanese Sparrowhawk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Buteo japonicus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Japanese Buzzard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Vanellus vanellus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Northern Lapwing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Streptopelia orientalis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Oriental Turtle-dove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Butorides striata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Green-backed Heron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Podiceps cristatus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Great Crested Grebe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Halcyon smyrnensis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White-breasted Kingfisher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Bambusicola thoracicus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Chinese Bamboo-partridge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Tringa ochropus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Green Sandpiper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Ardea intermedia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Intermediate Egret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36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Anser cygnoid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Swan Goose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Amaurornis phoenicurus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White-breasted Waterhen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Mareca falcata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Falcated Duck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Ardea purpurea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Purple Heron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Sterna hirundo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Tern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Numenius arquata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Eurasian Curlew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F7CA6" w:rsidRPr="00963BEC" w:rsidTr="00FF7CA6">
        <w:trPr>
          <w:trHeight w:val="2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:rsidR="00FF7CA6" w:rsidRPr="00353D13" w:rsidRDefault="00FF7CA6" w:rsidP="00901A8E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353D1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Ixobrychus sinensis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Yellow Bittern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FF7CA6" w:rsidRPr="00963BEC" w:rsidRDefault="00FF7CA6" w:rsidP="00901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bookmarkEnd w:id="0"/>
      <w:tr w:rsidR="00FF7CA6" w:rsidRPr="00963BEC" w:rsidTr="00FF7CA6">
        <w:trPr>
          <w:trHeight w:val="280"/>
          <w:jc w:val="center"/>
        </w:trPr>
        <w:tc>
          <w:tcPr>
            <w:tcW w:w="2927" w:type="pct"/>
            <w:gridSpan w:val="3"/>
            <w:shd w:val="clear" w:color="auto" w:fill="auto"/>
            <w:noWrap/>
            <w:vAlign w:val="center"/>
          </w:tcPr>
          <w:p w:rsidR="00FF7CA6" w:rsidRPr="00FE57B0" w:rsidRDefault="00FF7CA6" w:rsidP="00FF7CA6">
            <w:pPr>
              <w:widowControl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</w:rPr>
            </w:pPr>
            <w:r w:rsidRPr="00FE57B0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FF7CA6" w:rsidRPr="00963BEC" w:rsidRDefault="00FF7CA6" w:rsidP="00FF7CA6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  <w:t>21200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FF7CA6" w:rsidRPr="00963BEC" w:rsidRDefault="00FF7CA6" w:rsidP="00FF7CA6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  <w:t>22639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FF7CA6" w:rsidRPr="00963BEC" w:rsidRDefault="00FF7CA6" w:rsidP="00FF7CA6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  <w:t>25520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FF7CA6" w:rsidRPr="00963BEC" w:rsidRDefault="00FF7CA6" w:rsidP="00FF7CA6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  <w:t>24120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FF7CA6" w:rsidRPr="00963BEC" w:rsidRDefault="00FF7CA6" w:rsidP="00FF7CA6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963BEC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  <w:t>25679</w:t>
            </w:r>
          </w:p>
        </w:tc>
      </w:tr>
    </w:tbl>
    <w:p w:rsidR="00860578" w:rsidRDefault="00860578">
      <w:pPr>
        <w:rPr>
          <w:rFonts w:ascii="Arial" w:hAnsi="Arial" w:cs="Arial"/>
          <w:b/>
          <w:bCs/>
          <w:sz w:val="24"/>
          <w:szCs w:val="24"/>
        </w:rPr>
      </w:pPr>
    </w:p>
    <w:sectPr w:rsidR="00860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8AB" w:rsidRDefault="00C948AB" w:rsidP="00FF7CA6">
      <w:r>
        <w:separator/>
      </w:r>
    </w:p>
  </w:endnote>
  <w:endnote w:type="continuationSeparator" w:id="0">
    <w:p w:rsidR="00C948AB" w:rsidRDefault="00C948AB" w:rsidP="00FF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8AB" w:rsidRDefault="00C948AB" w:rsidP="00FF7CA6">
      <w:r>
        <w:separator/>
      </w:r>
    </w:p>
  </w:footnote>
  <w:footnote w:type="continuationSeparator" w:id="0">
    <w:p w:rsidR="00C948AB" w:rsidRDefault="00C948AB" w:rsidP="00FF7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zZTg2MGU1MmJmZjcwYmM1MjRlMzNiZGYzMTcyZjAifQ=="/>
  </w:docVars>
  <w:rsids>
    <w:rsidRoot w:val="00DF4AA1"/>
    <w:rsid w:val="00075973"/>
    <w:rsid w:val="001C3152"/>
    <w:rsid w:val="00272BB1"/>
    <w:rsid w:val="002847E1"/>
    <w:rsid w:val="00353D13"/>
    <w:rsid w:val="003D572B"/>
    <w:rsid w:val="003F4153"/>
    <w:rsid w:val="00506041"/>
    <w:rsid w:val="00633DBC"/>
    <w:rsid w:val="00860578"/>
    <w:rsid w:val="008E7FF9"/>
    <w:rsid w:val="009059A1"/>
    <w:rsid w:val="00A733FF"/>
    <w:rsid w:val="00BD3CD3"/>
    <w:rsid w:val="00C948AB"/>
    <w:rsid w:val="00DF4AA1"/>
    <w:rsid w:val="00EA7012"/>
    <w:rsid w:val="00EF4AE1"/>
    <w:rsid w:val="00FA06DF"/>
    <w:rsid w:val="00FE57B0"/>
    <w:rsid w:val="00FF7CA6"/>
    <w:rsid w:val="0AD94784"/>
    <w:rsid w:val="2BC70F7C"/>
    <w:rsid w:val="763A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E8C447-BB87-4B2D-81D5-360FB189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peipei</dc:creator>
  <cp:lastModifiedBy>puhou</cp:lastModifiedBy>
  <cp:revision>7</cp:revision>
  <dcterms:created xsi:type="dcterms:W3CDTF">2022-10-28T06:50:00Z</dcterms:created>
  <dcterms:modified xsi:type="dcterms:W3CDTF">2022-10-28T09:54:00Z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D37A0396E5D846DCBCA8A671C5B1A529</vt:lpwstr>
  </property>
</Properties>
</file>